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A179" w14:textId="77777777" w:rsidR="00E359EE" w:rsidRPr="00C1674E" w:rsidRDefault="00E359EE" w:rsidP="00E359EE">
      <w:pPr>
        <w:pStyle w:val="Heading1"/>
        <w:spacing w:before="0"/>
      </w:pPr>
      <w:r w:rsidRPr="00C1674E">
        <w:t>Harrys Risiko- und Schutzfaktoren</w:t>
      </w:r>
    </w:p>
    <w:p w14:paraId="139B5655" w14:textId="77777777" w:rsidR="00E359EE" w:rsidRPr="00DB3D97" w:rsidRDefault="00E359EE" w:rsidP="00E359EE">
      <w:pPr>
        <w:pStyle w:val="Heading1Sub"/>
      </w:pPr>
      <w:r w:rsidRPr="00DB3D97">
        <w:t>Nenne in Bezug auf Kapitel 1 und 2 einige von Harrys Risiko- und Schutzfaktoren.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E359EE" w:rsidRPr="00DB3D97" w14:paraId="6199DA4F" w14:textId="77777777" w:rsidTr="005551F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B745" w14:textId="77777777" w:rsidR="00E359EE" w:rsidRPr="00DB3D97" w:rsidRDefault="00E359EE" w:rsidP="005551F5">
            <w:pPr>
              <w:pStyle w:val="TableHeading"/>
            </w:pPr>
            <w:r w:rsidRPr="00DB3D97">
              <w:t>Risikofaktoren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BB56" w14:textId="77777777" w:rsidR="00E359EE" w:rsidRPr="00DB3D97" w:rsidRDefault="00E359EE" w:rsidP="005551F5">
            <w:pPr>
              <w:pStyle w:val="TableHeading"/>
            </w:pPr>
            <w:r w:rsidRPr="00DB3D97">
              <w:t>Schutzfaktoren</w:t>
            </w:r>
          </w:p>
        </w:tc>
      </w:tr>
      <w:tr w:rsidR="00E359EE" w:rsidRPr="00DB3D97" w14:paraId="10DA4D1F" w14:textId="77777777" w:rsidTr="005551F5">
        <w:trPr>
          <w:trHeight w:val="1121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0381" w14:textId="77777777" w:rsidR="00E359EE" w:rsidRPr="00DB3D97" w:rsidRDefault="00E359EE" w:rsidP="005551F5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60E6" w14:textId="77777777" w:rsidR="00E359EE" w:rsidRPr="00DB3D97" w:rsidRDefault="00E359EE" w:rsidP="005551F5"/>
        </w:tc>
      </w:tr>
    </w:tbl>
    <w:p w14:paraId="77844360" w14:textId="77777777" w:rsidR="00C1674E" w:rsidRPr="00C1674E" w:rsidRDefault="00C1674E" w:rsidP="00C1674E">
      <w:pPr>
        <w:pStyle w:val="Heading1"/>
      </w:pPr>
      <w:r w:rsidRPr="00C1674E">
        <w:lastRenderedPageBreak/>
        <w:t>Meine Risiko- und Schutzfaktoren</w:t>
      </w:r>
    </w:p>
    <w:p w14:paraId="28199F41" w14:textId="77777777" w:rsidR="00C1674E" w:rsidRPr="00DB3D97" w:rsidRDefault="00C1674E" w:rsidP="00C1674E">
      <w:pPr>
        <w:pStyle w:val="Textbody"/>
      </w:pPr>
      <w:r w:rsidRPr="00DB3D97">
        <w:t>Nenne einige deiner persönlichen Risiko- und Schutzfaktoren (oder schreibe über jemanden, den du kennst, wenn du nicht über dich selbst schreiben möchtest). Denke zum Beispiel an Erfahrungen, Ereignisse und Gefühle in Bezug auf Ihr Zuhause/Ihre Familie, deine Freunde und die Schule. Dies ist eine Reflexionsübung, die ihr mit niemandem teilen müsst.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C1674E" w:rsidRPr="00DB3D97" w14:paraId="5817BF4A" w14:textId="77777777" w:rsidTr="0002144E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514F" w14:textId="77777777" w:rsidR="00C1674E" w:rsidRPr="00DB3D97" w:rsidRDefault="00C1674E" w:rsidP="0002144E">
            <w:pPr>
              <w:pStyle w:val="TableHeading"/>
            </w:pPr>
            <w:r w:rsidRPr="00DB3D97">
              <w:t>Risikofaktoren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3597" w14:textId="77777777" w:rsidR="00C1674E" w:rsidRPr="00DB3D97" w:rsidRDefault="00C1674E" w:rsidP="0002144E">
            <w:pPr>
              <w:pStyle w:val="TableHeading"/>
            </w:pPr>
            <w:r w:rsidRPr="00DB3D97">
              <w:t>Schutzfaktoren</w:t>
            </w:r>
          </w:p>
        </w:tc>
      </w:tr>
      <w:tr w:rsidR="00C1674E" w:rsidRPr="00DB3D97" w14:paraId="434BFFCF" w14:textId="77777777" w:rsidTr="0002144E">
        <w:trPr>
          <w:trHeight w:val="968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6721" w14:textId="77777777" w:rsidR="00C1674E" w:rsidRPr="00DB3D97" w:rsidRDefault="00C1674E" w:rsidP="0002144E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3062" w14:textId="77777777" w:rsidR="00C1674E" w:rsidRPr="00DB3D97" w:rsidRDefault="00C1674E" w:rsidP="0002144E"/>
        </w:tc>
      </w:tr>
    </w:tbl>
    <w:p w14:paraId="7599FDD8" w14:textId="77777777" w:rsidR="006D3506" w:rsidRDefault="006D3506" w:rsidP="00C1674E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4DBD" w14:textId="77777777" w:rsidR="004B68E7" w:rsidRDefault="004B68E7" w:rsidP="00C10505">
      <w:r>
        <w:separator/>
      </w:r>
    </w:p>
  </w:endnote>
  <w:endnote w:type="continuationSeparator" w:id="0">
    <w:p w14:paraId="63BB9BC2" w14:textId="77777777" w:rsidR="004B68E7" w:rsidRDefault="004B68E7" w:rsidP="00C1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FF1D179A-3882-4288-87BE-CF8AE61488EA}"/>
    <w:embedBold r:id="rId2" w:fontKey="{47A27435-C44D-4014-B6FA-1100E1CC32BA}"/>
    <w:embedItalic r:id="rId3" w:fontKey="{27314CB6-C28E-4F8F-BC1C-44BE9787444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E338465-37E9-4B91-B9D9-AE6E2F5ADA7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subsetted="1" w:fontKey="{FAD0F858-F4CF-498D-A7DC-EBCCF475B003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DABE" w14:textId="77777777" w:rsidR="004B68E7" w:rsidRDefault="004B68E7" w:rsidP="00C10505">
      <w:r>
        <w:separator/>
      </w:r>
    </w:p>
  </w:footnote>
  <w:footnote w:type="continuationSeparator" w:id="0">
    <w:p w14:paraId="2953C2CB" w14:textId="77777777" w:rsidR="004B68E7" w:rsidRDefault="004B68E7" w:rsidP="00C1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40750856">
    <w:abstractNumId w:val="6"/>
  </w:num>
  <w:num w:numId="2" w16cid:durableId="1597597251">
    <w:abstractNumId w:val="2"/>
  </w:num>
  <w:num w:numId="3" w16cid:durableId="1513380088">
    <w:abstractNumId w:val="1"/>
  </w:num>
  <w:num w:numId="4" w16cid:durableId="1635679066">
    <w:abstractNumId w:val="0"/>
  </w:num>
  <w:num w:numId="5" w16cid:durableId="183859147">
    <w:abstractNumId w:val="3"/>
  </w:num>
  <w:num w:numId="6" w16cid:durableId="1982074194">
    <w:abstractNumId w:val="4"/>
  </w:num>
  <w:num w:numId="7" w16cid:durableId="840042748">
    <w:abstractNumId w:val="5"/>
  </w:num>
  <w:num w:numId="8" w16cid:durableId="1763909242">
    <w:abstractNumId w:val="6"/>
  </w:num>
  <w:num w:numId="9" w16cid:durableId="1672100063">
    <w:abstractNumId w:val="2"/>
  </w:num>
  <w:num w:numId="10" w16cid:durableId="338653848">
    <w:abstractNumId w:val="1"/>
  </w:num>
  <w:num w:numId="11" w16cid:durableId="301230038">
    <w:abstractNumId w:val="0"/>
  </w:num>
  <w:num w:numId="12" w16cid:durableId="979189336">
    <w:abstractNumId w:val="3"/>
  </w:num>
  <w:num w:numId="13" w16cid:durableId="2113278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EE"/>
    <w:rsid w:val="000B0223"/>
    <w:rsid w:val="0015405A"/>
    <w:rsid w:val="00223797"/>
    <w:rsid w:val="00233DB1"/>
    <w:rsid w:val="002F3F56"/>
    <w:rsid w:val="003C7E9F"/>
    <w:rsid w:val="00413F7F"/>
    <w:rsid w:val="004B68E7"/>
    <w:rsid w:val="004C466D"/>
    <w:rsid w:val="00596F08"/>
    <w:rsid w:val="005C27E4"/>
    <w:rsid w:val="00601D1C"/>
    <w:rsid w:val="006946D5"/>
    <w:rsid w:val="006A787C"/>
    <w:rsid w:val="006D3506"/>
    <w:rsid w:val="00725B73"/>
    <w:rsid w:val="00754804"/>
    <w:rsid w:val="007B7274"/>
    <w:rsid w:val="007E3E4D"/>
    <w:rsid w:val="00B1372E"/>
    <w:rsid w:val="00B274FF"/>
    <w:rsid w:val="00C10505"/>
    <w:rsid w:val="00C1674E"/>
    <w:rsid w:val="00C47E13"/>
    <w:rsid w:val="00C629B6"/>
    <w:rsid w:val="00C671C4"/>
    <w:rsid w:val="00D42CEE"/>
    <w:rsid w:val="00DE124B"/>
    <w:rsid w:val="00E359EE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BF3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EE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9EE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9EE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9EE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9EE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9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9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9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9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EE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ableHeading">
    <w:name w:val="Table Heading"/>
    <w:basedOn w:val="Normal"/>
    <w:uiPriority w:val="39"/>
    <w:qFormat/>
    <w:rsid w:val="00E359EE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Heading1Sub">
    <w:name w:val="Heading 1 Sub"/>
    <w:basedOn w:val="Textbody"/>
    <w:uiPriority w:val="9"/>
    <w:qFormat/>
    <w:rsid w:val="00E359EE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E359EE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E359EE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359EE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E359EE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ListHeading">
    <w:name w:val="Table List Heading"/>
    <w:basedOn w:val="TableList"/>
    <w:uiPriority w:val="39"/>
    <w:qFormat/>
    <w:rsid w:val="00E359EE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359EE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359EE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E359EE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359EE"/>
    <w:pPr>
      <w:numPr>
        <w:numId w:val="10"/>
      </w:numPr>
    </w:pPr>
  </w:style>
  <w:style w:type="paragraph" w:customStyle="1" w:styleId="Liniert">
    <w:name w:val="Liniert"/>
    <w:basedOn w:val="Textbody"/>
    <w:qFormat/>
    <w:rsid w:val="00E359EE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359EE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359EE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359EE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359EE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359EE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359EE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359EE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359EE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9EE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9EE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9EE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9EE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9EE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9EE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359EE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359EE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359EE"/>
    <w:rPr>
      <w:b/>
      <w:bCs/>
    </w:rPr>
  </w:style>
  <w:style w:type="character" w:styleId="Emphasis">
    <w:name w:val="Emphasis"/>
    <w:uiPriority w:val="20"/>
    <w:qFormat/>
    <w:rsid w:val="00E359EE"/>
    <w:rPr>
      <w:i/>
      <w:iCs/>
    </w:rPr>
  </w:style>
  <w:style w:type="character" w:styleId="IntenseEmphasis">
    <w:name w:val="Intense Emphasis"/>
    <w:basedOn w:val="Strong"/>
    <w:uiPriority w:val="21"/>
    <w:qFormat/>
    <w:rsid w:val="00E359EE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9EE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0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505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10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505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2024-06-17T12:27:00Z</dcterms:created>
  <dcterms:modified xsi:type="dcterms:W3CDTF">2024-06-17T12:31:00Z</dcterms:modified>
</cp:coreProperties>
</file>